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8A" w:rsidRDefault="00DE30E9">
      <w:r>
        <w:br/>
        <w:t>1 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DE30E9" w:rsidRDefault="00DE30E9" w:rsidP="00DE30E9">
      <w:r>
        <w:t>1 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DE30E9" w:rsidRDefault="00DE30E9" w:rsidP="00DE30E9">
      <w:r>
        <w:t>2 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DE30E9" w:rsidRDefault="00DE30E9" w:rsidP="00DE30E9">
      <w:r>
        <w:t>2 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DE30E9" w:rsidRDefault="00DE30E9" w:rsidP="00DE30E9">
      <w:r>
        <w:t>3 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DE30E9" w:rsidRDefault="00DE30E9" w:rsidP="00DE30E9">
      <w:r>
        <w:t>3 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DE30E9" w:rsidRDefault="00DE30E9" w:rsidP="00DE30E9">
      <w:r>
        <w:t>4 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DE30E9" w:rsidRDefault="00DE30E9" w:rsidP="00DE30E9">
      <w:r>
        <w:t>4 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DE30E9" w:rsidRDefault="00DE30E9" w:rsidP="00DE30E9">
      <w:r>
        <w:t>5 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DE30E9" w:rsidRDefault="00DE30E9" w:rsidP="00DE30E9">
      <w:r>
        <w:t>5 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DE30E9" w:rsidRDefault="00DE30E9" w:rsidP="00DE30E9">
      <w:r>
        <w:t>6 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DE30E9" w:rsidRDefault="00DE30E9">
      <w:r>
        <w:t>6 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sectPr w:rsidR="00DE30E9" w:rsidSect="00DE30E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0E9" w:rsidRDefault="00DE30E9" w:rsidP="00DE30E9">
      <w:pPr>
        <w:spacing w:after="0" w:line="240" w:lineRule="auto"/>
      </w:pPr>
      <w:r>
        <w:separator/>
      </w:r>
    </w:p>
  </w:endnote>
  <w:endnote w:type="continuationSeparator" w:id="0">
    <w:p w:rsidR="00DE30E9" w:rsidRDefault="00DE30E9" w:rsidP="00DE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0E9" w:rsidRDefault="00DE30E9" w:rsidP="00DE30E9">
      <w:pPr>
        <w:spacing w:after="0" w:line="240" w:lineRule="auto"/>
      </w:pPr>
      <w:r>
        <w:separator/>
      </w:r>
    </w:p>
  </w:footnote>
  <w:footnote w:type="continuationSeparator" w:id="0">
    <w:p w:rsidR="00DE30E9" w:rsidRDefault="00DE30E9" w:rsidP="00DE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0E9" w:rsidRDefault="00DE30E9">
    <w:pPr>
      <w:pStyle w:val="Header"/>
    </w:pPr>
    <w:r>
      <w:t>Name __________________________</w:t>
    </w:r>
    <w:r>
      <w:tab/>
    </w:r>
    <w:r>
      <w:tab/>
    </w:r>
    <w:r w:rsidRPr="00DE30E9">
      <w:rPr>
        <w:b/>
        <w:sz w:val="24"/>
      </w:rPr>
      <w:t>Poetry Dice Answer Sheet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0E9"/>
    <w:rsid w:val="002C748A"/>
    <w:rsid w:val="00DE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3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0E9"/>
  </w:style>
  <w:style w:type="paragraph" w:styleId="Footer">
    <w:name w:val="footer"/>
    <w:basedOn w:val="Normal"/>
    <w:link w:val="FooterChar"/>
    <w:uiPriority w:val="99"/>
    <w:semiHidden/>
    <w:unhideWhenUsed/>
    <w:rsid w:val="00DE3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0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3033</Characters>
  <Application>Microsoft Office Word</Application>
  <DocSecurity>0</DocSecurity>
  <Lines>25</Lines>
  <Paragraphs>7</Paragraphs>
  <ScaleCrop>false</ScaleCrop>
  <Company>Wake County Schools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hthornton2</dc:creator>
  <cp:keywords/>
  <dc:description/>
  <cp:lastModifiedBy>hthornton2</cp:lastModifiedBy>
  <cp:revision>1</cp:revision>
  <dcterms:created xsi:type="dcterms:W3CDTF">2015-04-08T11:43:00Z</dcterms:created>
  <dcterms:modified xsi:type="dcterms:W3CDTF">2015-04-08T11:46:00Z</dcterms:modified>
</cp:coreProperties>
</file>